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9061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61"/>
      </w:tblGrid>
      <w:tr w:rsidR="009E5069" w:rsidRPr="00F13F64" w:rsidTr="00B10B61">
        <w:trPr>
          <w:trHeight w:val="1030"/>
        </w:trPr>
        <w:tc>
          <w:tcPr>
            <w:tcW w:w="9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hideMark/>
          </w:tcPr>
          <w:p w:rsidR="009E5069" w:rsidRPr="00F13F64" w:rsidRDefault="009E5069" w:rsidP="000477AF">
            <w:r w:rsidRPr="00F13F64"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4648225</wp:posOffset>
                  </wp:positionH>
                  <wp:positionV relativeFrom="paragraph">
                    <wp:posOffset>-51714</wp:posOffset>
                  </wp:positionV>
                  <wp:extent cx="1015476" cy="687629"/>
                  <wp:effectExtent l="0" t="0" r="0" b="0"/>
                  <wp:wrapNone/>
                  <wp:docPr id="6" name="그림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림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5476" cy="68762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E6417"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6" type="#_x0000_t202" style="position:absolute;left:0;text-align:left;margin-left:-5.45pt;margin-top:6.1pt;width:180.6pt;height:32.1pt;z-index:251661312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" filled="f" stroked="f" strokeweight=".5pt">
                  <v:textbox>
                    <w:txbxContent>
                      <w:p w:rsidR="000477AF" w:rsidRDefault="000477AF" w:rsidP="009E5069">
                        <w:pPr>
                          <w:rPr>
                            <w:rFonts w:ascii="Times New Roman" w:hAnsi="Times New Roman" w:cs="Times New Roman"/>
                            <w:b/>
                            <w:color w:val="0070C0"/>
                            <w:sz w:val="40"/>
                            <w:szCs w:val="40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color w:val="0070C0"/>
                            <w:sz w:val="40"/>
                            <w:szCs w:val="40"/>
                          </w:rPr>
                          <w:t xml:space="preserve">Press Release                            </w:t>
                        </w:r>
                      </w:p>
                    </w:txbxContent>
                  </v:textbox>
                </v:shape>
              </w:pict>
            </w:r>
            <w:r w:rsidRPr="00F13F64"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-349250</wp:posOffset>
                  </wp:positionH>
                  <wp:positionV relativeFrom="paragraph">
                    <wp:posOffset>-338455</wp:posOffset>
                  </wp:positionV>
                  <wp:extent cx="2037080" cy="1287145"/>
                  <wp:effectExtent l="0" t="0" r="0" b="0"/>
                  <wp:wrapNone/>
                  <wp:docPr id="7" name="그림 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39B55E14-2041-41A5-839B-2D4F9B5E7445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그림 1">
                            <a:extLst>
                              <a:ext uri="{FF2B5EF4-FFF2-40B4-BE49-F238E27FC236}">
                                <a16:creationId xmlns:a16="http://schemas.microsoft.com/office/drawing/2014/main" id="{39B55E14-2041-41A5-839B-2D4F9B5E7445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9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colorTemperature colorTemp="3997"/>
                                    </a14:imgEffect>
                                    <a14:imgEffect>
                                      <a14:saturation sat="30000"/>
                                    </a14:imgEffect>
                                    <a14:imgEffect>
                                      <a14:brightnessContrast bright="31000" contrast="39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66" t="10622" r="18253" b="13093"/>
                          <a:stretch/>
                        </pic:blipFill>
                        <pic:spPr bwMode="auto">
                          <a:xfrm rot="1757595">
                            <a:off x="0" y="0"/>
                            <a:ext cx="2037080" cy="12871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317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E5069" w:rsidRPr="00F13F64" w:rsidTr="00B10B61">
        <w:trPr>
          <w:trHeight w:val="443"/>
        </w:trPr>
        <w:tc>
          <w:tcPr>
            <w:tcW w:w="9061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9E5069" w:rsidRPr="00F13F64" w:rsidRDefault="009E5069" w:rsidP="000477AF">
            <w:pPr>
              <w:rPr>
                <w:rFonts w:ascii="Times New Roman" w:hAnsi="Times New Roman" w:cs="Times New Roman"/>
                <w:b/>
                <w:sz w:val="2"/>
                <w:szCs w:val="2"/>
              </w:rPr>
            </w:pPr>
          </w:p>
          <w:p w:rsidR="009E5069" w:rsidRPr="00F13F64" w:rsidRDefault="009E5069" w:rsidP="000067F0">
            <w:pPr>
              <w:rPr>
                <w:rFonts w:ascii="Times New Roman" w:hAnsi="Times New Roman" w:cs="Times New Roman"/>
                <w:b/>
              </w:rPr>
            </w:pPr>
            <w:r w:rsidRPr="00F13F64">
              <w:rPr>
                <w:rFonts w:ascii="Times New Roman" w:hAnsi="Times New Roman" w:cs="Times New Roman"/>
                <w:b/>
              </w:rPr>
              <w:t xml:space="preserve">Release Date: </w:t>
            </w:r>
            <w:r w:rsidR="000067F0" w:rsidRPr="000067F0">
              <w:rPr>
                <w:rFonts w:ascii="Times New Roman" w:hAnsi="Times New Roman" w:cs="Times New Roman"/>
                <w:b/>
                <w:color w:val="0070C0"/>
              </w:rPr>
              <w:t>January</w:t>
            </w:r>
            <w:r w:rsidR="00182895">
              <w:rPr>
                <w:rFonts w:ascii="Times New Roman" w:hAnsi="Times New Roman" w:cs="Times New Roman"/>
                <w:b/>
                <w:color w:val="0070C0"/>
              </w:rPr>
              <w:t xml:space="preserve"> </w:t>
            </w:r>
            <w:r w:rsidR="000067F0" w:rsidRPr="000067F0">
              <w:rPr>
                <w:rFonts w:ascii="Times New Roman" w:hAnsi="Times New Roman" w:cs="Times New Roman"/>
                <w:b/>
                <w:color w:val="0070C0"/>
              </w:rPr>
              <w:t>1</w:t>
            </w:r>
            <w:r w:rsidR="00182895">
              <w:rPr>
                <w:rFonts w:ascii="Times New Roman" w:hAnsi="Times New Roman" w:cs="Times New Roman" w:hint="eastAsia"/>
                <w:b/>
                <w:color w:val="0070C0"/>
              </w:rPr>
              <w:t>2</w:t>
            </w:r>
            <w:r w:rsidR="00D226F9" w:rsidRPr="000067F0">
              <w:rPr>
                <w:rFonts w:ascii="Times New Roman" w:hAnsi="Times New Roman" w:cs="Times New Roman"/>
                <w:b/>
                <w:color w:val="0070C0"/>
              </w:rPr>
              <w:t>, 202</w:t>
            </w:r>
            <w:r w:rsidR="000067F0" w:rsidRPr="000067F0">
              <w:rPr>
                <w:rFonts w:ascii="Times New Roman" w:hAnsi="Times New Roman" w:cs="Times New Roman"/>
                <w:b/>
                <w:color w:val="0070C0"/>
              </w:rPr>
              <w:t>6</w:t>
            </w:r>
          </w:p>
        </w:tc>
      </w:tr>
      <w:tr w:rsidR="009E5069" w:rsidRPr="00F13F64" w:rsidTr="00B10B61">
        <w:trPr>
          <w:trHeight w:val="91"/>
        </w:trPr>
        <w:tc>
          <w:tcPr>
            <w:tcW w:w="9061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2F2F2" w:themeFill="background1" w:themeFillShade="F2"/>
          </w:tcPr>
          <w:p w:rsidR="009E5069" w:rsidRPr="00B10B61" w:rsidRDefault="009E5069" w:rsidP="00B10B61">
            <w:pPr>
              <w:tabs>
                <w:tab w:val="left" w:pos="3720"/>
              </w:tabs>
              <w:jc w:val="left"/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  <w:tr w:rsidR="009E5069" w:rsidRPr="00F13F64" w:rsidTr="00B10B61">
        <w:trPr>
          <w:trHeight w:val="80"/>
        </w:trPr>
        <w:tc>
          <w:tcPr>
            <w:tcW w:w="90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9E5069" w:rsidRPr="007D33B3" w:rsidRDefault="009E5069" w:rsidP="000477AF">
            <w:pPr>
              <w:pStyle w:val="a4"/>
              <w:snapToGrid w:val="0"/>
              <w:spacing w:line="360" w:lineRule="auto"/>
              <w:ind w:left="1504" w:hanging="704"/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</w:pPr>
          </w:p>
        </w:tc>
      </w:tr>
    </w:tbl>
    <w:p w:rsidR="00C205D0" w:rsidRDefault="00C205D0" w:rsidP="00406F20">
      <w:pPr>
        <w:spacing w:after="0" w:line="240" w:lineRule="auto"/>
        <w:rPr>
          <w:rFonts w:ascii="Times New Roman" w:hAnsi="Times New Roman" w:cs="Times New Roman"/>
          <w:b/>
          <w:sz w:val="32"/>
        </w:rPr>
      </w:pPr>
    </w:p>
    <w:p w:rsidR="008F7865" w:rsidRDefault="00917147" w:rsidP="008F7865">
      <w:pPr>
        <w:pStyle w:val="a4"/>
        <w:wordWrap/>
        <w:spacing w:line="288" w:lineRule="auto"/>
        <w:ind w:rightChars="23" w:right="46"/>
        <w:jc w:val="center"/>
        <w:rPr>
          <w:rFonts w:ascii="Times New Roman" w:eastAsia="함초롬돋움" w:hAnsi="Times New Roman" w:cs="Times New Roman"/>
          <w:b/>
          <w:bCs/>
          <w:sz w:val="35"/>
          <w:szCs w:val="35"/>
        </w:rPr>
      </w:pPr>
      <w:r w:rsidRPr="004F34AA">
        <w:rPr>
          <w:rFonts w:ascii="Times New Roman" w:eastAsia="함초롬돋움" w:hAnsi="Times New Roman" w:cs="Times New Roman"/>
          <w:b/>
          <w:bCs/>
          <w:sz w:val="35"/>
          <w:szCs w:val="35"/>
        </w:rPr>
        <w:t xml:space="preserve">MSIT </w:t>
      </w:r>
      <w:r w:rsidR="004A10CA" w:rsidRPr="004F34AA">
        <w:rPr>
          <w:rFonts w:ascii="Times New Roman" w:eastAsia="함초롬돋움" w:hAnsi="Times New Roman" w:cs="Times New Roman" w:hint="eastAsia"/>
          <w:b/>
          <w:bCs/>
          <w:sz w:val="35"/>
          <w:szCs w:val="35"/>
        </w:rPr>
        <w:t>Expand</w:t>
      </w:r>
      <w:r w:rsidR="009E0E89">
        <w:rPr>
          <w:rFonts w:ascii="Times New Roman" w:eastAsia="함초롬돋움" w:hAnsi="Times New Roman" w:cs="Times New Roman"/>
          <w:b/>
          <w:bCs/>
          <w:sz w:val="35"/>
          <w:szCs w:val="35"/>
        </w:rPr>
        <w:t>s Foundations for</w:t>
      </w:r>
      <w:r w:rsidRPr="004F34AA">
        <w:rPr>
          <w:rFonts w:ascii="Times New Roman" w:eastAsia="함초롬돋움" w:hAnsi="Times New Roman" w:cs="Times New Roman"/>
          <w:b/>
          <w:bCs/>
          <w:sz w:val="35"/>
          <w:szCs w:val="35"/>
        </w:rPr>
        <w:t xml:space="preserve"> </w:t>
      </w:r>
      <w:r w:rsidR="00F90AA6" w:rsidRPr="004F34AA">
        <w:rPr>
          <w:rFonts w:ascii="Times New Roman" w:eastAsia="함초롬돋움" w:hAnsi="Times New Roman" w:cs="Times New Roman"/>
          <w:b/>
          <w:bCs/>
          <w:sz w:val="35"/>
          <w:szCs w:val="35"/>
        </w:rPr>
        <w:t xml:space="preserve">Global </w:t>
      </w:r>
      <w:r w:rsidR="009E0E89">
        <w:rPr>
          <w:rFonts w:ascii="Times New Roman" w:eastAsia="함초롬돋움" w:hAnsi="Times New Roman" w:cs="Times New Roman"/>
          <w:b/>
          <w:bCs/>
          <w:sz w:val="35"/>
          <w:szCs w:val="35"/>
        </w:rPr>
        <w:t xml:space="preserve">AI </w:t>
      </w:r>
      <w:r w:rsidR="00F90AA6" w:rsidRPr="004F34AA">
        <w:rPr>
          <w:rFonts w:ascii="Times New Roman" w:eastAsia="함초롬돋움" w:hAnsi="Times New Roman" w:cs="Times New Roman"/>
          <w:b/>
          <w:bCs/>
          <w:sz w:val="35"/>
          <w:szCs w:val="35"/>
        </w:rPr>
        <w:t>Cooperation</w:t>
      </w:r>
    </w:p>
    <w:p w:rsidR="008F7865" w:rsidRDefault="009E0E89" w:rsidP="008F7865">
      <w:pPr>
        <w:pStyle w:val="a4"/>
        <w:wordWrap/>
        <w:spacing w:line="288" w:lineRule="auto"/>
        <w:ind w:rightChars="23" w:right="46"/>
        <w:jc w:val="center"/>
        <w:rPr>
          <w:rFonts w:ascii="Times New Roman" w:eastAsia="함초롬돋움" w:hAnsi="Times New Roman" w:cs="Times New Roman"/>
          <w:b/>
          <w:bCs/>
          <w:sz w:val="35"/>
          <w:szCs w:val="35"/>
        </w:rPr>
      </w:pPr>
      <w:r>
        <w:rPr>
          <w:rFonts w:ascii="Times New Roman" w:eastAsia="함초롬돋움" w:hAnsi="Times New Roman" w:cs="Times New Roman"/>
          <w:b/>
          <w:bCs/>
          <w:sz w:val="35"/>
          <w:szCs w:val="35"/>
        </w:rPr>
        <w:t>through</w:t>
      </w:r>
      <w:r w:rsidR="00F90AA6" w:rsidRPr="004F34AA">
        <w:rPr>
          <w:rFonts w:ascii="Times New Roman" w:eastAsia="함초롬돋움" w:hAnsi="Times New Roman" w:cs="Times New Roman"/>
          <w:b/>
          <w:bCs/>
          <w:sz w:val="35"/>
          <w:szCs w:val="35"/>
        </w:rPr>
        <w:t xml:space="preserve"> Visit</w:t>
      </w:r>
      <w:r>
        <w:rPr>
          <w:rFonts w:ascii="Times New Roman" w:eastAsia="함초롬돋움" w:hAnsi="Times New Roman" w:cs="Times New Roman"/>
          <w:b/>
          <w:bCs/>
          <w:sz w:val="35"/>
          <w:szCs w:val="35"/>
        </w:rPr>
        <w:t>s to</w:t>
      </w:r>
      <w:r w:rsidR="00F90AA6" w:rsidRPr="004F34AA">
        <w:rPr>
          <w:rFonts w:ascii="Times New Roman" w:eastAsia="함초롬돋움" w:hAnsi="Times New Roman" w:cs="Times New Roman"/>
          <w:b/>
          <w:bCs/>
          <w:sz w:val="35"/>
          <w:szCs w:val="35"/>
        </w:rPr>
        <w:t xml:space="preserve"> NVIDIA, </w:t>
      </w:r>
      <w:proofErr w:type="spellStart"/>
      <w:r w:rsidR="00F90AA6" w:rsidRPr="004F34AA">
        <w:rPr>
          <w:rFonts w:ascii="Times New Roman" w:eastAsia="함초롬돋움" w:hAnsi="Times New Roman" w:cs="Times New Roman"/>
          <w:b/>
          <w:bCs/>
          <w:sz w:val="35"/>
          <w:szCs w:val="35"/>
        </w:rPr>
        <w:t>OpenAI</w:t>
      </w:r>
      <w:proofErr w:type="spellEnd"/>
      <w:r w:rsidR="00F90AA6" w:rsidRPr="004F34AA">
        <w:rPr>
          <w:rFonts w:ascii="Times New Roman" w:eastAsia="함초롬돋움" w:hAnsi="Times New Roman" w:cs="Times New Roman"/>
          <w:b/>
          <w:bCs/>
          <w:sz w:val="35"/>
          <w:szCs w:val="35"/>
        </w:rPr>
        <w:t xml:space="preserve">, and </w:t>
      </w:r>
    </w:p>
    <w:p w:rsidR="00917147" w:rsidRPr="004F34AA" w:rsidRDefault="00F90AA6" w:rsidP="008F7865">
      <w:pPr>
        <w:pStyle w:val="a4"/>
        <w:wordWrap/>
        <w:spacing w:line="288" w:lineRule="auto"/>
        <w:ind w:rightChars="23" w:right="46"/>
        <w:jc w:val="center"/>
        <w:rPr>
          <w:rFonts w:ascii="Times New Roman" w:hAnsi="Times New Roman" w:cs="Times New Roman"/>
          <w:sz w:val="35"/>
          <w:szCs w:val="35"/>
        </w:rPr>
      </w:pPr>
      <w:r w:rsidRPr="004F34AA">
        <w:rPr>
          <w:rFonts w:ascii="Times New Roman" w:eastAsia="함초롬돋움" w:hAnsi="Times New Roman" w:cs="Times New Roman"/>
          <w:b/>
          <w:bCs/>
          <w:sz w:val="35"/>
          <w:szCs w:val="35"/>
        </w:rPr>
        <w:t>the United Korean Founders in the U.S.</w:t>
      </w:r>
      <w:bookmarkStart w:id="0" w:name="_GoBack"/>
      <w:bookmarkEnd w:id="0"/>
    </w:p>
    <w:p w:rsidR="005F6B7D" w:rsidRPr="00F90AA6" w:rsidRDefault="005F6B7D" w:rsidP="00265884">
      <w:pPr>
        <w:tabs>
          <w:tab w:val="center" w:pos="4513"/>
          <w:tab w:val="left" w:pos="8314"/>
        </w:tabs>
        <w:spacing w:after="0" w:line="276" w:lineRule="auto"/>
        <w:jc w:val="left"/>
        <w:rPr>
          <w:rFonts w:ascii="Times New Roman" w:hAnsi="Times New Roman" w:cs="Times New Roman"/>
          <w:b/>
          <w:sz w:val="35"/>
          <w:szCs w:val="35"/>
        </w:rPr>
      </w:pPr>
    </w:p>
    <w:p w:rsidR="00F90AA6" w:rsidRPr="004F34AA" w:rsidRDefault="009A3CC0" w:rsidP="0091238B">
      <w:pPr>
        <w:pStyle w:val="a4"/>
        <w:spacing w:after="60" w:line="360" w:lineRule="auto"/>
        <w:ind w:left="141" w:right="46" w:hangingChars="55" w:hanging="141"/>
        <w:rPr>
          <w:rFonts w:ascii="Times New Roman" w:hAnsi="Times New Roman" w:cs="Times New Roman"/>
          <w:b/>
          <w:sz w:val="28"/>
          <w:szCs w:val="28"/>
        </w:rPr>
      </w:pPr>
      <w:r w:rsidRPr="004F34AA">
        <w:rPr>
          <w:rFonts w:ascii="Times New Roman" w:eastAsia="함초롬바탕" w:hAnsi="Times New Roman" w:cs="Times New Roman"/>
          <w:b/>
          <w:spacing w:val="-8"/>
          <w:sz w:val="28"/>
          <w:szCs w:val="28"/>
        </w:rPr>
        <w:t xml:space="preserve">- </w:t>
      </w:r>
      <w:r w:rsidR="00737D56">
        <w:rPr>
          <w:rFonts w:ascii="Times New Roman" w:eastAsia="함초롬바탕" w:hAnsi="Times New Roman" w:cs="Times New Roman"/>
          <w:b/>
          <w:spacing w:val="-8"/>
          <w:sz w:val="28"/>
          <w:szCs w:val="28"/>
        </w:rPr>
        <w:t>Reviewed</w:t>
      </w:r>
      <w:r w:rsidR="00E23845" w:rsidRPr="004F34AA">
        <w:rPr>
          <w:rFonts w:ascii="Times New Roman" w:eastAsia="함초롬바탕" w:hAnsi="Times New Roman" w:cs="Times New Roman"/>
          <w:b/>
          <w:spacing w:val="-8"/>
          <w:sz w:val="28"/>
          <w:szCs w:val="28"/>
        </w:rPr>
        <w:t xml:space="preserve"> </w:t>
      </w:r>
      <w:r w:rsidR="004A10CA" w:rsidRPr="004F34AA">
        <w:rPr>
          <w:rFonts w:ascii="Times New Roman" w:eastAsia="함초롬바탕" w:hAnsi="Times New Roman" w:cs="Times New Roman" w:hint="eastAsia"/>
          <w:b/>
          <w:spacing w:val="-8"/>
          <w:sz w:val="28"/>
          <w:szCs w:val="28"/>
        </w:rPr>
        <w:t xml:space="preserve">the </w:t>
      </w:r>
      <w:r w:rsidR="00737D56">
        <w:rPr>
          <w:rFonts w:ascii="Times New Roman" w:eastAsia="함초롬바탕" w:hAnsi="Times New Roman" w:cs="Times New Roman"/>
          <w:b/>
          <w:spacing w:val="-8"/>
          <w:sz w:val="28"/>
          <w:szCs w:val="28"/>
        </w:rPr>
        <w:t xml:space="preserve">status of the </w:t>
      </w:r>
      <w:r w:rsidR="004A10CA" w:rsidRPr="004F34AA">
        <w:rPr>
          <w:rFonts w:ascii="Times New Roman" w:eastAsia="함초롬바탕" w:hAnsi="Times New Roman" w:cs="Times New Roman" w:hint="eastAsia"/>
          <w:b/>
          <w:spacing w:val="-8"/>
          <w:sz w:val="28"/>
          <w:szCs w:val="28"/>
        </w:rPr>
        <w:t xml:space="preserve">planned </w:t>
      </w:r>
      <w:r w:rsidR="00E23845" w:rsidRPr="004F34AA">
        <w:rPr>
          <w:rFonts w:ascii="Times New Roman" w:eastAsia="함초롬바탕" w:hAnsi="Times New Roman" w:cs="Times New Roman"/>
          <w:b/>
          <w:spacing w:val="-8"/>
          <w:sz w:val="28"/>
          <w:szCs w:val="28"/>
        </w:rPr>
        <w:t xml:space="preserve">acquisition of </w:t>
      </w:r>
      <w:r w:rsidR="00893716" w:rsidRPr="004F34AA">
        <w:rPr>
          <w:rFonts w:ascii="Times New Roman" w:eastAsia="함초롬바탕" w:hAnsi="Times New Roman" w:cs="Times New Roman"/>
          <w:b/>
          <w:spacing w:val="-8"/>
          <w:sz w:val="28"/>
          <w:szCs w:val="28"/>
        </w:rPr>
        <w:t>NVIDIA’s GP</w:t>
      </w:r>
      <w:r w:rsidR="00E23845" w:rsidRPr="004F34AA">
        <w:rPr>
          <w:rFonts w:ascii="Times New Roman" w:eastAsia="함초롬바탕" w:hAnsi="Times New Roman" w:cs="Times New Roman"/>
          <w:b/>
          <w:spacing w:val="-8"/>
          <w:sz w:val="28"/>
          <w:szCs w:val="28"/>
        </w:rPr>
        <w:t>Us</w:t>
      </w:r>
      <w:r w:rsidR="00D16426">
        <w:rPr>
          <w:rFonts w:ascii="Times New Roman" w:eastAsia="함초롬바탕" w:hAnsi="Times New Roman" w:cs="Times New Roman" w:hint="eastAsia"/>
          <w:b/>
          <w:spacing w:val="-8"/>
          <w:sz w:val="28"/>
          <w:szCs w:val="28"/>
        </w:rPr>
        <w:t>,</w:t>
      </w:r>
      <w:r w:rsidR="00E23845" w:rsidRPr="004F34AA">
        <w:rPr>
          <w:rFonts w:ascii="Times New Roman" w:eastAsia="함초롬바탕" w:hAnsi="Times New Roman" w:cs="Times New Roman"/>
          <w:b/>
          <w:spacing w:val="-8"/>
          <w:sz w:val="28"/>
          <w:szCs w:val="28"/>
        </w:rPr>
        <w:t xml:space="preserve"> </w:t>
      </w:r>
      <w:r w:rsidR="00737D56">
        <w:rPr>
          <w:rFonts w:ascii="Times New Roman" w:eastAsia="함초롬바탕" w:hAnsi="Times New Roman" w:cs="Times New Roman"/>
          <w:b/>
          <w:spacing w:val="-8"/>
          <w:sz w:val="28"/>
          <w:szCs w:val="28"/>
        </w:rPr>
        <w:t xml:space="preserve">the establishment of </w:t>
      </w:r>
      <w:r w:rsidR="00893716" w:rsidRPr="004F34AA">
        <w:rPr>
          <w:rFonts w:ascii="Times New Roman" w:eastAsia="함초롬바탕" w:hAnsi="Times New Roman" w:cs="Times New Roman"/>
          <w:b/>
          <w:spacing w:val="-8"/>
          <w:sz w:val="28"/>
          <w:szCs w:val="28"/>
        </w:rPr>
        <w:t>an AI center in Korea</w:t>
      </w:r>
      <w:r w:rsidR="00F45D15">
        <w:rPr>
          <w:rFonts w:ascii="Times New Roman" w:eastAsia="함초롬바탕" w:hAnsi="Times New Roman" w:cs="Times New Roman"/>
          <w:b/>
          <w:spacing w:val="-8"/>
          <w:sz w:val="28"/>
          <w:szCs w:val="28"/>
        </w:rPr>
        <w:t>,</w:t>
      </w:r>
      <w:r w:rsidR="00893716" w:rsidRPr="004F34AA">
        <w:rPr>
          <w:rFonts w:ascii="Times New Roman" w:eastAsia="함초롬바탕" w:hAnsi="Times New Roman" w:cs="Times New Roman"/>
          <w:b/>
          <w:spacing w:val="-8"/>
          <w:sz w:val="28"/>
          <w:szCs w:val="28"/>
        </w:rPr>
        <w:t xml:space="preserve"> and measures to support startups</w:t>
      </w:r>
    </w:p>
    <w:p w:rsidR="00E23845" w:rsidRPr="004F34AA" w:rsidRDefault="000067F0" w:rsidP="0091238B">
      <w:pPr>
        <w:pStyle w:val="a4"/>
        <w:spacing w:before="60" w:after="60" w:line="360" w:lineRule="auto"/>
        <w:ind w:left="141" w:right="46" w:hangingChars="77" w:hanging="141"/>
        <w:rPr>
          <w:rFonts w:ascii="Times New Roman" w:hAnsi="Times New Roman" w:cs="Times New Roman"/>
          <w:b/>
          <w:sz w:val="28"/>
          <w:szCs w:val="28"/>
        </w:rPr>
      </w:pPr>
      <w:r w:rsidRPr="004F34AA">
        <w:rPr>
          <w:rFonts w:ascii="Times New Roman" w:eastAsia="함초롬바탕" w:hAnsi="Times New Roman" w:cs="Times New Roman"/>
          <w:b/>
          <w:spacing w:val="-40"/>
          <w:w w:val="97"/>
          <w:sz w:val="28"/>
          <w:szCs w:val="28"/>
        </w:rPr>
        <w:t xml:space="preserve">- </w:t>
      </w:r>
      <w:r w:rsidR="00E23845" w:rsidRPr="004F34AA">
        <w:rPr>
          <w:rFonts w:ascii="Times New Roman" w:eastAsia="함초롬바탕" w:hAnsi="Times New Roman" w:cs="Times New Roman" w:hint="eastAsia"/>
          <w:b/>
          <w:spacing w:val="-40"/>
          <w:w w:val="97"/>
          <w:sz w:val="28"/>
          <w:szCs w:val="28"/>
        </w:rPr>
        <w:t xml:space="preserve"> </w:t>
      </w:r>
      <w:r w:rsidR="00E23845" w:rsidRPr="004F34AA">
        <w:rPr>
          <w:rFonts w:ascii="Times New Roman" w:eastAsia="함초롬바탕" w:hAnsi="Times New Roman" w:cs="Times New Roman"/>
          <w:b/>
          <w:spacing w:val="-8"/>
          <w:sz w:val="28"/>
          <w:szCs w:val="28"/>
        </w:rPr>
        <w:t xml:space="preserve">Discussed areas </w:t>
      </w:r>
      <w:r w:rsidR="004A10CA" w:rsidRPr="004F34AA">
        <w:rPr>
          <w:rFonts w:ascii="Times New Roman" w:eastAsia="함초롬바탕" w:hAnsi="Times New Roman" w:cs="Times New Roman" w:hint="eastAsia"/>
          <w:b/>
          <w:spacing w:val="-8"/>
          <w:sz w:val="28"/>
          <w:szCs w:val="28"/>
        </w:rPr>
        <w:t xml:space="preserve">of </w:t>
      </w:r>
      <w:r w:rsidR="00E23845" w:rsidRPr="004F34AA">
        <w:rPr>
          <w:rFonts w:ascii="Times New Roman" w:eastAsia="함초롬바탕" w:hAnsi="Times New Roman" w:cs="Times New Roman"/>
          <w:b/>
          <w:spacing w:val="-8"/>
          <w:sz w:val="28"/>
          <w:szCs w:val="28"/>
        </w:rPr>
        <w:t xml:space="preserve">cooperation </w:t>
      </w:r>
      <w:r w:rsidR="004A10CA" w:rsidRPr="004F34AA">
        <w:rPr>
          <w:rFonts w:ascii="Times New Roman" w:eastAsia="함초롬바탕" w:hAnsi="Times New Roman" w:cs="Times New Roman"/>
          <w:b/>
          <w:spacing w:val="-8"/>
          <w:sz w:val="28"/>
          <w:szCs w:val="28"/>
        </w:rPr>
        <w:t xml:space="preserve">with </w:t>
      </w:r>
      <w:proofErr w:type="spellStart"/>
      <w:r w:rsidR="004A10CA" w:rsidRPr="004F34AA">
        <w:rPr>
          <w:rFonts w:ascii="Times New Roman" w:eastAsia="함초롬바탕" w:hAnsi="Times New Roman" w:cs="Times New Roman"/>
          <w:b/>
          <w:spacing w:val="-8"/>
          <w:sz w:val="28"/>
          <w:szCs w:val="28"/>
        </w:rPr>
        <w:t>OpenAI</w:t>
      </w:r>
      <w:proofErr w:type="spellEnd"/>
      <w:r w:rsidR="004A10CA" w:rsidRPr="004F34AA">
        <w:rPr>
          <w:rFonts w:ascii="Times New Roman" w:eastAsia="함초롬바탕" w:hAnsi="Times New Roman" w:cs="Times New Roman"/>
          <w:b/>
          <w:spacing w:val="-8"/>
          <w:sz w:val="28"/>
          <w:szCs w:val="28"/>
        </w:rPr>
        <w:t xml:space="preserve"> </w:t>
      </w:r>
      <w:r w:rsidR="00E23845" w:rsidRPr="004F34AA">
        <w:rPr>
          <w:rFonts w:ascii="Times New Roman" w:eastAsia="함초롬바탕" w:hAnsi="Times New Roman" w:cs="Times New Roman"/>
          <w:b/>
          <w:spacing w:val="-8"/>
          <w:sz w:val="28"/>
          <w:szCs w:val="28"/>
        </w:rPr>
        <w:t xml:space="preserve">in building AI infrastructure, nurturing AI talent, and ensuring AI safety </w:t>
      </w:r>
    </w:p>
    <w:p w:rsidR="000067F0" w:rsidRPr="004F34AA" w:rsidRDefault="000067F0" w:rsidP="0091238B">
      <w:pPr>
        <w:pStyle w:val="a4"/>
        <w:spacing w:before="60" w:after="60" w:line="360" w:lineRule="auto"/>
        <w:ind w:left="141" w:right="46" w:hangingChars="77" w:hanging="141"/>
        <w:rPr>
          <w:rFonts w:ascii="Times New Roman" w:hAnsi="Times New Roman" w:cs="Times New Roman"/>
          <w:b/>
          <w:sz w:val="28"/>
          <w:szCs w:val="28"/>
        </w:rPr>
      </w:pPr>
      <w:r w:rsidRPr="004F34AA">
        <w:rPr>
          <w:rFonts w:ascii="Times New Roman" w:eastAsia="함초롬바탕" w:hAnsi="Times New Roman" w:cs="Times New Roman"/>
          <w:b/>
          <w:spacing w:val="-40"/>
          <w:w w:val="97"/>
          <w:sz w:val="28"/>
          <w:szCs w:val="28"/>
        </w:rPr>
        <w:t xml:space="preserve">- </w:t>
      </w:r>
      <w:r w:rsidR="00E23845" w:rsidRPr="004F34AA">
        <w:rPr>
          <w:rFonts w:ascii="Times New Roman" w:eastAsia="함초롬바탕" w:hAnsi="Times New Roman" w:cs="Times New Roman" w:hint="eastAsia"/>
          <w:b/>
          <w:spacing w:val="-40"/>
          <w:w w:val="97"/>
          <w:sz w:val="28"/>
          <w:szCs w:val="28"/>
        </w:rPr>
        <w:t xml:space="preserve"> </w:t>
      </w:r>
      <w:r w:rsidR="00E23845" w:rsidRPr="004F34AA">
        <w:rPr>
          <w:rFonts w:ascii="Times New Roman" w:eastAsia="함초롬바탕" w:hAnsi="Times New Roman" w:cs="Times New Roman"/>
          <w:b/>
          <w:spacing w:val="-8"/>
          <w:sz w:val="28"/>
          <w:szCs w:val="28"/>
        </w:rPr>
        <w:t xml:space="preserve">Delivered a speech </w:t>
      </w:r>
      <w:r w:rsidR="004A10CA" w:rsidRPr="004F34AA">
        <w:rPr>
          <w:rFonts w:ascii="Times New Roman" w:eastAsia="함초롬바탕" w:hAnsi="Times New Roman" w:cs="Times New Roman" w:hint="eastAsia"/>
          <w:b/>
          <w:spacing w:val="-8"/>
          <w:sz w:val="28"/>
          <w:szCs w:val="28"/>
        </w:rPr>
        <w:t>titled</w:t>
      </w:r>
      <w:r w:rsidR="00E23845" w:rsidRPr="004F34AA">
        <w:rPr>
          <w:rFonts w:ascii="Times New Roman" w:eastAsia="함초롬바탕" w:hAnsi="Times New Roman" w:cs="Times New Roman"/>
          <w:b/>
          <w:spacing w:val="-8"/>
          <w:sz w:val="28"/>
          <w:szCs w:val="28"/>
        </w:rPr>
        <w:t xml:space="preserve"> “Korea’s AI Policy and Vision” and discussed ways to support AI startups at </w:t>
      </w:r>
      <w:r w:rsidR="005F6011" w:rsidRPr="004F34AA">
        <w:rPr>
          <w:rFonts w:ascii="Times New Roman" w:eastAsia="함초롬바탕" w:hAnsi="Times New Roman" w:cs="Times New Roman" w:hint="eastAsia"/>
          <w:b/>
          <w:spacing w:val="-8"/>
          <w:sz w:val="28"/>
          <w:szCs w:val="28"/>
        </w:rPr>
        <w:t>the</w:t>
      </w:r>
      <w:r w:rsidR="00E23845" w:rsidRPr="004F34AA">
        <w:rPr>
          <w:rFonts w:ascii="Times New Roman" w:eastAsia="함초롬바탕" w:hAnsi="Times New Roman" w:cs="Times New Roman"/>
          <w:b/>
          <w:spacing w:val="-8"/>
          <w:sz w:val="28"/>
          <w:szCs w:val="28"/>
        </w:rPr>
        <w:t xml:space="preserve"> largest startup event hosted by an organization of Korean-American entrepreneurs </w:t>
      </w:r>
    </w:p>
    <w:p w:rsidR="000067F0" w:rsidRDefault="000067F0" w:rsidP="0091238B">
      <w:pPr>
        <w:spacing w:after="0" w:line="360" w:lineRule="auto"/>
        <w:ind w:leftChars="50" w:left="100"/>
        <w:jc w:val="left"/>
        <w:textAlignment w:val="baseline"/>
        <w:rPr>
          <w:rFonts w:ascii="Times New Roman" w:eastAsia="함초롬바탕" w:hAnsi="Times New Roman" w:cs="Times New Roman"/>
          <w:b/>
          <w:color w:val="000000"/>
          <w:spacing w:val="-8"/>
          <w:kern w:val="0"/>
          <w:sz w:val="28"/>
          <w:szCs w:val="28"/>
        </w:rPr>
      </w:pPr>
      <w:r w:rsidRPr="0091238B">
        <w:rPr>
          <w:rFonts w:ascii="Times New Roman" w:eastAsia="함초롬바탕" w:hAnsi="Times New Roman" w:cs="Times New Roman"/>
          <w:b/>
          <w:color w:val="000000"/>
          <w:spacing w:val="-8"/>
          <w:kern w:val="0"/>
          <w:sz w:val="28"/>
          <w:szCs w:val="28"/>
        </w:rPr>
        <w:t>【</w:t>
      </w:r>
      <w:r w:rsidR="00E23845" w:rsidRPr="0091238B">
        <w:rPr>
          <w:rFonts w:ascii="Times New Roman" w:eastAsia="함초롬바탕" w:hAnsi="Times New Roman" w:cs="Times New Roman"/>
          <w:b/>
          <w:color w:val="000000"/>
          <w:spacing w:val="-8"/>
          <w:kern w:val="0"/>
          <w:sz w:val="28"/>
          <w:szCs w:val="28"/>
        </w:rPr>
        <w:t>Relevant National Task</w:t>
      </w:r>
      <w:r w:rsidRPr="0091238B">
        <w:rPr>
          <w:rFonts w:ascii="Times New Roman" w:eastAsia="함초롬바탕" w:hAnsi="Times New Roman" w:cs="Times New Roman"/>
          <w:b/>
          <w:color w:val="000000"/>
          <w:spacing w:val="-8"/>
          <w:kern w:val="0"/>
          <w:sz w:val="28"/>
          <w:szCs w:val="28"/>
        </w:rPr>
        <w:t>】</w:t>
      </w:r>
      <w:r w:rsidRPr="0091238B">
        <w:rPr>
          <w:rFonts w:ascii="Times New Roman" w:eastAsia="함초롬바탕" w:hAnsi="Times New Roman" w:cs="Times New Roman"/>
          <w:b/>
          <w:color w:val="000000"/>
          <w:spacing w:val="-8"/>
          <w:kern w:val="0"/>
          <w:sz w:val="28"/>
          <w:szCs w:val="28"/>
        </w:rPr>
        <w:t xml:space="preserve"> 20.</w:t>
      </w:r>
      <w:r w:rsidR="00E23845" w:rsidRPr="0091238B">
        <w:rPr>
          <w:rFonts w:ascii="Times New Roman" w:eastAsia="함초롬바탕" w:hAnsi="Times New Roman" w:cs="Times New Roman"/>
          <w:b/>
          <w:color w:val="000000"/>
          <w:spacing w:val="-8"/>
          <w:kern w:val="0"/>
          <w:sz w:val="28"/>
          <w:szCs w:val="28"/>
        </w:rPr>
        <w:t xml:space="preserve"> </w:t>
      </w:r>
      <w:r w:rsidR="00B52EE5" w:rsidRPr="0091238B">
        <w:rPr>
          <w:rFonts w:ascii="Times New Roman" w:eastAsia="함초롬바탕" w:hAnsi="Times New Roman" w:cs="Times New Roman"/>
          <w:b/>
          <w:color w:val="000000"/>
          <w:spacing w:val="-8"/>
          <w:kern w:val="0"/>
          <w:sz w:val="28"/>
          <w:szCs w:val="28"/>
        </w:rPr>
        <w:t>Establishing an “AI Highway” to Become a Top Three Global AI Powerhouse (AI G3)</w:t>
      </w:r>
    </w:p>
    <w:p w:rsidR="0091238B" w:rsidRPr="0091238B" w:rsidRDefault="0091238B" w:rsidP="0091238B">
      <w:pPr>
        <w:spacing w:after="0" w:line="360" w:lineRule="auto"/>
        <w:jc w:val="left"/>
        <w:textAlignment w:val="baseline"/>
        <w:rPr>
          <w:rFonts w:ascii="Times New Roman" w:eastAsia="함초롬바탕" w:hAnsi="Times New Roman" w:cs="Times New Roman"/>
          <w:b/>
          <w:color w:val="000000"/>
          <w:spacing w:val="-8"/>
          <w:kern w:val="0"/>
          <w:sz w:val="28"/>
          <w:szCs w:val="28"/>
        </w:rPr>
      </w:pPr>
    </w:p>
    <w:p w:rsidR="00571153" w:rsidRPr="005458A1" w:rsidRDefault="000E1CDD" w:rsidP="0091238B">
      <w:pPr>
        <w:wordWrap/>
        <w:spacing w:after="0" w:line="360" w:lineRule="auto"/>
        <w:ind w:firstLine="800"/>
        <w:textAlignment w:val="baseline"/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</w:pPr>
      <w:r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>Ryu Je-</w:t>
      </w:r>
      <w:proofErr w:type="spellStart"/>
      <w:r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>myung</w:t>
      </w:r>
      <w:proofErr w:type="spellEnd"/>
      <w:r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>, Second Vice Minister of Science and ICT (MSIT, Deputy Prime Minister and Minister: Bae Kyung-</w:t>
      </w:r>
      <w:proofErr w:type="spellStart"/>
      <w:r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>hoon</w:t>
      </w:r>
      <w:proofErr w:type="spellEnd"/>
      <w:r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>)</w:t>
      </w:r>
      <w:r w:rsidR="004A10CA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>,</w:t>
      </w:r>
      <w:r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 visited</w:t>
      </w:r>
      <w:r w:rsidR="007D57B2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 </w:t>
      </w:r>
      <w:r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>the</w:t>
      </w:r>
      <w:r w:rsidR="007D57B2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headquarters of NVIDIA and </w:t>
      </w:r>
      <w:proofErr w:type="spellStart"/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OpenAI</w:t>
      </w:r>
      <w:proofErr w:type="spellEnd"/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in California, United States</w:t>
      </w:r>
      <w:r w:rsidR="006F3C3A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,</w:t>
      </w:r>
      <w:r w:rsidR="002274DC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on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January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9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(local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time) to strengthen global public-private cooperation in artificial intelligence</w:t>
      </w:r>
      <w:r w:rsidR="0028384F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. He also attended the “UKF</w:t>
      </w:r>
      <w:r w:rsidR="0028384F" w:rsidRPr="005458A1">
        <w:rPr>
          <w:rFonts w:ascii="Times New Roman" w:eastAsia="바탕체" w:hAnsi="Times New Roman" w:cs="Times New Roman"/>
          <w:kern w:val="0"/>
          <w:sz w:val="24"/>
          <w:szCs w:val="24"/>
          <w:vertAlign w:val="superscript"/>
        </w:rPr>
        <w:t>*</w:t>
      </w:r>
      <w:r w:rsidR="0028384F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82 Startup Summit 2026” to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="008738FA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present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="0028384F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Korea's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="0028384F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AI policy direc</w:t>
      </w:r>
      <w:r w:rsidR="0011093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tion and </w:t>
      </w:r>
      <w:r w:rsidR="002722CC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encouraged</w:t>
      </w:r>
      <w:r w:rsidR="0011093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local Korean-</w:t>
      </w:r>
      <w:r w:rsidR="0028384F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American</w:t>
      </w:r>
      <w:r w:rsidR="00C32F1E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entrepreneurs</w:t>
      </w:r>
      <w:r w:rsidR="0028384F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.</w:t>
      </w:r>
    </w:p>
    <w:p w:rsidR="000067F0" w:rsidRPr="004C2FBB" w:rsidRDefault="000067F0" w:rsidP="0091238B">
      <w:pPr>
        <w:wordWrap/>
        <w:spacing w:after="0" w:line="360" w:lineRule="auto"/>
        <w:textAlignment w:val="baseline"/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</w:pPr>
      <w:r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>*UKF</w:t>
      </w:r>
      <w:r w:rsidR="007D57B2"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 xml:space="preserve"> </w:t>
      </w:r>
      <w:r w:rsidR="0028384F"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>(United Korean Founder</w:t>
      </w:r>
      <w:r w:rsidR="00110932"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>s</w:t>
      </w:r>
      <w:r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>):</w:t>
      </w:r>
      <w:r w:rsidR="007D57B2"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 xml:space="preserve"> </w:t>
      </w:r>
      <w:r w:rsidR="00C32F1E"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 xml:space="preserve">A nonprofit organization </w:t>
      </w:r>
      <w:r w:rsidR="008738FA"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 xml:space="preserve">founded </w:t>
      </w:r>
      <w:r w:rsidR="00C32F1E"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 xml:space="preserve">in </w:t>
      </w:r>
      <w:r w:rsidR="006F3C3A"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>October 20</w:t>
      </w:r>
      <w:r w:rsidR="00C32F1E"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 xml:space="preserve">24 by </w:t>
      </w:r>
      <w:r w:rsidR="0028384F"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 xml:space="preserve">Lee Ki-ha and </w:t>
      </w:r>
      <w:proofErr w:type="spellStart"/>
      <w:r w:rsidR="0028384F"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>Jeong</w:t>
      </w:r>
      <w:proofErr w:type="spellEnd"/>
      <w:r w:rsidR="0028384F"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 xml:space="preserve"> </w:t>
      </w:r>
      <w:proofErr w:type="spellStart"/>
      <w:r w:rsidR="0028384F"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>Sae-ju</w:t>
      </w:r>
      <w:proofErr w:type="spellEnd"/>
      <w:r w:rsidR="006F3C3A"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 xml:space="preserve">, </w:t>
      </w:r>
      <w:r w:rsidR="00220DB4"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>and currently has</w:t>
      </w:r>
      <w:r w:rsidR="006F3C3A"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 xml:space="preserve"> </w:t>
      </w:r>
      <w:r w:rsidR="002274DC"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>a</w:t>
      </w:r>
      <w:r w:rsidR="00C32F1E"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 xml:space="preserve">pproximately </w:t>
      </w:r>
      <w:r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>1,500</w:t>
      </w:r>
      <w:r w:rsidR="002274DC" w:rsidRPr="004C2FBB">
        <w:rPr>
          <w:rFonts w:ascii="Times New Roman" w:eastAsia="맑은 고딕" w:hAnsi="Times New Roman" w:cs="Times New Roman"/>
          <w:color w:val="000000" w:themeColor="text1"/>
          <w:spacing w:val="-20"/>
          <w:kern w:val="0"/>
          <w:sz w:val="22"/>
          <w:szCs w:val="24"/>
        </w:rPr>
        <w:t xml:space="preserve"> members.</w:t>
      </w:r>
    </w:p>
    <w:p w:rsidR="00EF20B3" w:rsidRPr="005458A1" w:rsidRDefault="00EF20B3" w:rsidP="0091238B">
      <w:pPr>
        <w:wordWrap/>
        <w:spacing w:after="0" w:line="360" w:lineRule="auto"/>
        <w:ind w:leftChars="100" w:left="200"/>
        <w:textAlignment w:val="baseline"/>
        <w:rPr>
          <w:rFonts w:ascii="Times New Roman" w:eastAsia="굴림" w:hAnsi="Times New Roman" w:cs="Times New Roman"/>
          <w:color w:val="FF0000"/>
          <w:kern w:val="0"/>
          <w:sz w:val="22"/>
          <w:szCs w:val="24"/>
        </w:rPr>
      </w:pPr>
    </w:p>
    <w:p w:rsidR="00DA65BB" w:rsidRPr="005458A1" w:rsidRDefault="00B1763B" w:rsidP="0091238B">
      <w:pPr>
        <w:wordWrap/>
        <w:spacing w:after="0" w:line="360" w:lineRule="auto"/>
        <w:ind w:firstLine="800"/>
        <w:textAlignment w:val="baseline"/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</w:pP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The</w:t>
      </w:r>
      <w:r w:rsidR="00DA65BB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visit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s</w:t>
      </w:r>
      <w:r w:rsidR="00DA65BB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to NVIDIA and </w:t>
      </w:r>
      <w:proofErr w:type="spellStart"/>
      <w:r w:rsidR="00DA65BB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OpenAI</w:t>
      </w:r>
      <w:proofErr w:type="spellEnd"/>
      <w:r w:rsidR="00DA65BB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were intended to </w:t>
      </w:r>
      <w:r w:rsidR="00DA65BB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further advance AI cooperation,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following </w:t>
      </w:r>
      <w:r w:rsidR="00DA65BB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President Lee Jae</w:t>
      </w:r>
      <w:r w:rsidR="003E56CB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M</w:t>
      </w:r>
      <w:r w:rsidR="00DA65BB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yung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’s meetings </w:t>
      </w:r>
      <w:r w:rsidR="00BB5116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last October </w:t>
      </w:r>
      <w:r w:rsidR="00DA65BB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with Jensen Huang, CEO of NVIDIA, and Sam Altman, CEO of </w:t>
      </w:r>
      <w:proofErr w:type="spellStart"/>
      <w:r w:rsidR="00DA65BB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OpenAI</w:t>
      </w:r>
      <w:proofErr w:type="spellEnd"/>
      <w:r w:rsidR="00BB5116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, during which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="00DA65BB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MSIT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="005A4B9A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and the two companies </w:t>
      </w:r>
      <w:r w:rsidR="00DA65BB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lastRenderedPageBreak/>
        <w:t xml:space="preserve">discussed ways </w:t>
      </w:r>
      <w:r w:rsidR="005F6011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to collaborate </w:t>
      </w:r>
      <w:r w:rsidR="00DA65BB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in the AI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sector</w:t>
      </w:r>
      <w:r w:rsidR="00DA65BB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.</w:t>
      </w:r>
    </w:p>
    <w:p w:rsidR="00EF20B3" w:rsidRPr="00BB5116" w:rsidRDefault="00EF20B3" w:rsidP="0091238B">
      <w:pPr>
        <w:wordWrap/>
        <w:spacing w:after="0" w:line="360" w:lineRule="auto"/>
        <w:ind w:firstLine="800"/>
        <w:textAlignment w:val="baseline"/>
        <w:rPr>
          <w:rFonts w:ascii="Times New Roman" w:eastAsia="바탕체" w:hAnsi="Times New Roman" w:cs="Times New Roman"/>
          <w:color w:val="000000"/>
          <w:spacing w:val="-4"/>
          <w:kern w:val="0"/>
          <w:sz w:val="24"/>
          <w:szCs w:val="24"/>
        </w:rPr>
      </w:pPr>
    </w:p>
    <w:p w:rsidR="005A4B9A" w:rsidRPr="005458A1" w:rsidRDefault="00220DB4" w:rsidP="0091238B">
      <w:pPr>
        <w:wordWrap/>
        <w:spacing w:after="0" w:line="360" w:lineRule="auto"/>
        <w:ind w:firstLine="800"/>
        <w:textAlignment w:val="baseline"/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</w:pP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At </w:t>
      </w:r>
      <w:r w:rsidR="00DA65BB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NVIDIA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’s</w:t>
      </w:r>
      <w:r w:rsidR="00DA65BB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headquarters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="00DA65BB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>in Santa Clara, California</w:t>
      </w:r>
      <w:r w:rsidR="00DA65BB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, Vice Minister Ryu met with Jay </w:t>
      </w:r>
      <w:proofErr w:type="spellStart"/>
      <w:r w:rsidR="00DA65BB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Puri</w:t>
      </w:r>
      <w:proofErr w:type="spellEnd"/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, Executive Vice President,</w:t>
      </w:r>
      <w:r w:rsidR="00DA65BB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to </w:t>
      </w:r>
      <w:r w:rsidR="00924C86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review</w:t>
      </w:r>
      <w:r w:rsidR="002274DC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the </w:t>
      </w:r>
      <w:r w:rsidR="001A573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status</w:t>
      </w:r>
      <w:r w:rsidR="002274DC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of</w:t>
      </w:r>
      <w:r w:rsidR="005A4B9A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="001A573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ongoing </w:t>
      </w:r>
      <w:r w:rsidR="005A4B9A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cooperation and discuss future plans.</w:t>
      </w:r>
    </w:p>
    <w:p w:rsidR="00EF20B3" w:rsidRPr="005458A1" w:rsidRDefault="00EF20B3" w:rsidP="0091238B">
      <w:pPr>
        <w:wordWrap/>
        <w:spacing w:after="0" w:line="360" w:lineRule="auto"/>
        <w:ind w:firstLine="800"/>
        <w:textAlignment w:val="baseline"/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</w:pPr>
    </w:p>
    <w:p w:rsidR="005A4B9A" w:rsidRPr="005458A1" w:rsidRDefault="00173B7C" w:rsidP="0091238B">
      <w:pPr>
        <w:wordWrap/>
        <w:spacing w:after="0" w:line="360" w:lineRule="auto"/>
        <w:ind w:firstLine="800"/>
        <w:textAlignment w:val="baseline"/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During the meeting, </w:t>
      </w:r>
      <w:r w:rsidR="00220DB4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>Ryu</w:t>
      </w:r>
      <w:r w:rsidR="00924C86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and </w:t>
      </w:r>
      <w:proofErr w:type="spellStart"/>
      <w:r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>Puri</w:t>
      </w:r>
      <w:proofErr w:type="spellEnd"/>
      <w:r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 </w:t>
      </w:r>
      <w:r w:rsidR="00220DB4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reviewed the status of </w:t>
      </w:r>
      <w:r w:rsidR="00924C86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>MSIT</w:t>
      </w:r>
      <w:r w:rsidR="00220DB4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’s planned acquisition of </w:t>
      </w:r>
      <w:r w:rsidR="00924C86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>advanced graphics processing units (GPUs)</w:t>
      </w:r>
      <w:r w:rsidR="00220DB4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>to ensure smooth progress</w:t>
      </w:r>
      <w:r w:rsidR="00924C86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, </w:t>
      </w:r>
      <w:r w:rsidR="00220DB4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and discussed how </w:t>
      </w:r>
      <w:r w:rsidR="00924C86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public investments in AI infrastructure </w:t>
      </w:r>
      <w:r w:rsidR="00220DB4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could serve as a catalyst for </w:t>
      </w:r>
      <w:r w:rsidR="00924C86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>private</w:t>
      </w:r>
      <w:r w:rsidR="00220DB4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>-sector</w:t>
      </w:r>
      <w:r w:rsidR="00924C86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 investments.</w:t>
      </w:r>
    </w:p>
    <w:p w:rsidR="00EF20B3" w:rsidRPr="00173B7C" w:rsidRDefault="00EF20B3" w:rsidP="0091238B">
      <w:pPr>
        <w:wordWrap/>
        <w:spacing w:after="0" w:line="360" w:lineRule="auto"/>
        <w:ind w:firstLine="800"/>
        <w:textAlignment w:val="baseline"/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</w:pPr>
    </w:p>
    <w:p w:rsidR="000067F0" w:rsidRPr="005458A1" w:rsidRDefault="0060725C" w:rsidP="0091238B">
      <w:pPr>
        <w:wordWrap/>
        <w:spacing w:after="0" w:line="360" w:lineRule="auto"/>
        <w:ind w:firstLine="800"/>
        <w:textAlignment w:val="baseline"/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</w:pP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They also agreed on the necessity of establishing an NVIDIA </w:t>
      </w:r>
      <w:r w:rsidR="00173B7C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research and development (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R&amp;D</w:t>
      </w:r>
      <w:r w:rsidR="00173B7C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)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center in Korea as soon as possible. Ryu </w:t>
      </w:r>
      <w:r w:rsidR="00B95A16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introduced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Korea’s “K-Digital Grand Championship,” </w:t>
      </w:r>
      <w:r w:rsidR="00B95A16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a government initiative </w:t>
      </w:r>
      <w:r w:rsidR="005458A1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designed to support </w:t>
      </w:r>
      <w:r w:rsidR="00B95A16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early-stage </w:t>
      </w:r>
      <w:r w:rsidR="005458A1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AI startups,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while </w:t>
      </w:r>
      <w:proofErr w:type="spellStart"/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Puri</w:t>
      </w:r>
      <w:proofErr w:type="spellEnd"/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="00B95A16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presented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NVIDIA’s “Inception Startup Grand Challenge,” and the two discussed ways to link the programs to create greater synergy in supporting AI startups.</w:t>
      </w:r>
    </w:p>
    <w:p w:rsidR="00EF20B3" w:rsidRPr="005458A1" w:rsidRDefault="00EF20B3" w:rsidP="0091238B">
      <w:pPr>
        <w:wordWrap/>
        <w:spacing w:after="0" w:line="360" w:lineRule="auto"/>
        <w:ind w:firstLine="800"/>
        <w:textAlignment w:val="baseline"/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</w:pPr>
    </w:p>
    <w:p w:rsidR="0058640E" w:rsidRPr="005458A1" w:rsidRDefault="003A65DC" w:rsidP="0091238B">
      <w:pPr>
        <w:wordWrap/>
        <w:spacing w:after="0" w:line="360" w:lineRule="auto"/>
        <w:ind w:firstLine="800"/>
        <w:textAlignment w:val="baseline"/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 xml:space="preserve">Later in the day, </w:t>
      </w:r>
      <w:r w:rsidR="0058640E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 xml:space="preserve">Ryu visited </w:t>
      </w:r>
      <w:proofErr w:type="spellStart"/>
      <w:r w:rsidR="0058640E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>OpenAI'</w:t>
      </w:r>
      <w:r w:rsidR="00461C3C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>s</w:t>
      </w:r>
      <w:proofErr w:type="spellEnd"/>
      <w:r w:rsidR="00461C3C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 xml:space="preserve"> headquarters in San Francisco, where he me</w:t>
      </w:r>
      <w:r w:rsidR="0058640E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 xml:space="preserve">t with Chris </w:t>
      </w:r>
      <w:proofErr w:type="spellStart"/>
      <w:r w:rsidR="0058640E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>Lehane</w:t>
      </w:r>
      <w:proofErr w:type="spellEnd"/>
      <w:r w:rsidR="00461C3C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>, Chief Global Affairs Officer</w:t>
      </w:r>
      <w:r w:rsidR="0058640E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 xml:space="preserve">. </w:t>
      </w:r>
      <w:r w:rsidR="00461C3C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 xml:space="preserve">Following the memorandum of understanding (MoU) </w:t>
      </w:r>
      <w:r w:rsidR="00666AE2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 xml:space="preserve">signed between </w:t>
      </w:r>
      <w:r w:rsidR="0058640E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 xml:space="preserve">MSIT and </w:t>
      </w:r>
      <w:proofErr w:type="spellStart"/>
      <w:r w:rsidR="0058640E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>OpenAI</w:t>
      </w:r>
      <w:proofErr w:type="spellEnd"/>
      <w:r w:rsidR="00666AE2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 xml:space="preserve"> </w:t>
      </w:r>
      <w:r w:rsidR="00461C3C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 xml:space="preserve">on </w:t>
      </w:r>
      <w:r w:rsidR="00666AE2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>October 1, 2025, the two sides formed a joint working group</w:t>
      </w:r>
      <w:r w:rsidR="0060725C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 xml:space="preserve"> to pursue follow-up measures</w:t>
      </w:r>
      <w:r w:rsidR="00666AE2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 xml:space="preserve"> and ha</w:t>
      </w:r>
      <w:r w:rsidR="00753AA0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>ve</w:t>
      </w:r>
      <w:r w:rsidR="00666AE2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 xml:space="preserve"> </w:t>
      </w:r>
      <w:r w:rsidR="00461C3C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 xml:space="preserve">since </w:t>
      </w:r>
      <w:r w:rsidR="00666AE2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>expand</w:t>
      </w:r>
      <w:r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 xml:space="preserve">ed </w:t>
      </w:r>
      <w:r w:rsidR="00666AE2" w:rsidRPr="005458A1">
        <w:rPr>
          <w:rFonts w:ascii="Times New Roman" w:hAnsi="Times New Roman" w:cs="Times New Roman"/>
          <w:color w:val="222222"/>
          <w:spacing w:val="-8"/>
          <w:sz w:val="24"/>
          <w:szCs w:val="24"/>
          <w:shd w:val="clear" w:color="auto" w:fill="FFFFFF"/>
        </w:rPr>
        <w:t>cooperation.</w:t>
      </w:r>
    </w:p>
    <w:p w:rsidR="00EF20B3" w:rsidRPr="005458A1" w:rsidRDefault="00EF20B3" w:rsidP="0091238B">
      <w:pPr>
        <w:wordWrap/>
        <w:spacing w:after="0" w:line="360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</w:p>
    <w:p w:rsidR="007D57B2" w:rsidRPr="005458A1" w:rsidRDefault="00125DAF" w:rsidP="0091238B">
      <w:pPr>
        <w:widowControl/>
        <w:shd w:val="clear" w:color="auto" w:fill="FFFFFF"/>
        <w:wordWrap/>
        <w:autoSpaceDE/>
        <w:autoSpaceDN/>
        <w:spacing w:after="0" w:line="360" w:lineRule="auto"/>
        <w:ind w:right="180" w:firstLine="800"/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</w:pP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The two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exchange</w:t>
      </w:r>
      <w:r w:rsidR="00753AA0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d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views on</w:t>
      </w:r>
      <w:r w:rsidR="00F45D15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key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="00753AA0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issues </w:t>
      </w:r>
      <w:r w:rsidR="00F45D15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related to 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AI safety and reliability</w:t>
      </w:r>
      <w:r w:rsidR="00753AA0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,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="00753AA0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exploring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ways to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broaden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cooperation with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relevant 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organizations. They also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had 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in-depth discussions on AI education and training programs </w:t>
      </w:r>
      <w:r w:rsidR="0083219D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to realize 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Korea's national vision of "AI for All,"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as well as 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strategies for nurturing AI talent.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In addition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, they agreed to continue discussions </w:t>
      </w:r>
      <w:r w:rsidR="008C49A6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through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the joint </w:t>
      </w:r>
      <w:r w:rsidR="008C49A6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working group 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on topics such as </w:t>
      </w:r>
      <w:proofErr w:type="spellStart"/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OpenAI's</w:t>
      </w:r>
      <w:proofErr w:type="spellEnd"/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ongoing </w:t>
      </w:r>
      <w:r w:rsidR="008C49A6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initiative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to </w:t>
      </w:r>
      <w:r w:rsidR="008C49A6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build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AI data center</w:t>
      </w:r>
      <w:r w:rsidR="008C49A6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s</w:t>
      </w:r>
      <w:r w:rsidR="007D57B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in Korea.</w:t>
      </w:r>
    </w:p>
    <w:p w:rsidR="00EF20B3" w:rsidRPr="005458A1" w:rsidRDefault="00EF20B3" w:rsidP="0091238B">
      <w:pPr>
        <w:widowControl/>
        <w:shd w:val="clear" w:color="auto" w:fill="FFFFFF"/>
        <w:wordWrap/>
        <w:autoSpaceDE/>
        <w:autoSpaceDN/>
        <w:spacing w:after="0" w:line="360" w:lineRule="auto"/>
        <w:ind w:right="180" w:firstLine="800"/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</w:pPr>
    </w:p>
    <w:p w:rsidR="008C49A6" w:rsidRPr="005458A1" w:rsidRDefault="00125DAF" w:rsidP="0091238B">
      <w:pPr>
        <w:wordWrap/>
        <w:spacing w:after="0" w:line="360" w:lineRule="auto"/>
        <w:ind w:firstLine="800"/>
        <w:textAlignment w:val="baseline"/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</w:pP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In addition to meetings with the </w:t>
      </w:r>
      <w:r w:rsidR="003B6600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two global AI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companies</w:t>
      </w:r>
      <w:r w:rsidR="003B6600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, </w:t>
      </w:r>
      <w:r w:rsidR="008C49A6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Ryu attended the "UK</w:t>
      </w:r>
      <w:r w:rsidR="0011093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F</w:t>
      </w:r>
      <w:r w:rsidR="008C49A6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82 Startup Summit 2026," a regular networking event hosted by UKF, a nonprofit organization founded by Korean-American venture investors and startups in the United States. </w:t>
      </w:r>
      <w:r w:rsidR="00D01C79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At the event, h</w:t>
      </w:r>
      <w:r w:rsidR="008C49A6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e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delivered a presentation titled </w:t>
      </w:r>
      <w:r w:rsidR="008C49A6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"Korea's AI Policy and Vision" and</w:t>
      </w:r>
      <w:r w:rsidR="0011093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encouraged </w:t>
      </w:r>
      <w:r w:rsidR="003B6600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Korean-American</w:t>
      </w:r>
      <w:r w:rsidR="0011093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entrepreneurs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in attendance</w:t>
      </w:r>
      <w:r w:rsidR="0011093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. </w:t>
      </w:r>
      <w:r w:rsidR="00D673B8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He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also</w:t>
      </w:r>
      <w:r w:rsidR="0011093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="008C49A6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discussed local AI investment trends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and </w:t>
      </w:r>
      <w:r w:rsidR="0011093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support </w:t>
      </w:r>
      <w:r w:rsidR="0011093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lastRenderedPageBreak/>
        <w:t>measures for</w:t>
      </w:r>
      <w:r w:rsidR="008C49A6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Korean </w:t>
      </w:r>
      <w:r w:rsidR="008C49A6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AI startups</w:t>
      </w:r>
      <w:r w:rsidR="00110932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="00A90F75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seeking </w:t>
      </w:r>
      <w:r w:rsidR="008C49A6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to enter the North American market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with UKF co-founders and representatives of Korean-American venture capital firms and startups</w:t>
      </w:r>
      <w:r w:rsidR="008C49A6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.</w:t>
      </w:r>
    </w:p>
    <w:p w:rsidR="00EF20B3" w:rsidRPr="005458A1" w:rsidRDefault="00EF20B3" w:rsidP="0091238B">
      <w:pPr>
        <w:wordWrap/>
        <w:spacing w:after="0" w:line="360" w:lineRule="auto"/>
        <w:ind w:firstLine="800"/>
        <w:textAlignment w:val="baseline"/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</w:pPr>
    </w:p>
    <w:p w:rsidR="008C49A6" w:rsidRPr="005458A1" w:rsidRDefault="008C49A6" w:rsidP="0091238B">
      <w:pPr>
        <w:wordWrap/>
        <w:spacing w:after="0" w:line="360" w:lineRule="auto"/>
        <w:ind w:firstLine="800"/>
        <w:textAlignment w:val="baseline"/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</w:pP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"Cooperation with </w:t>
      </w:r>
      <w:proofErr w:type="spellStart"/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OpenAI</w:t>
      </w:r>
      <w:proofErr w:type="spellEnd"/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, NVIDIA, and </w:t>
      </w:r>
      <w:r w:rsidR="00515CD9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the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venture capital firms and startups </w:t>
      </w:r>
      <w:r w:rsidR="00515CD9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led by Korean-American entrepreneurs </w:t>
      </w:r>
      <w:r w:rsidR="00A90F75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can </w:t>
      </w:r>
      <w:r w:rsidR="00060227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provide a </w:t>
      </w:r>
      <w:r w:rsidR="00052464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valuable</w:t>
      </w:r>
      <w:r w:rsidR="000A0095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opportunity to </w:t>
      </w:r>
      <w:r w:rsidR="00052464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engage</w:t>
      </w:r>
      <w:r w:rsidR="000A0095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with </w:t>
      </w:r>
      <w:r w:rsidR="00A90F75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the global AI ecosystem</w:t>
      </w:r>
      <w:r w:rsidR="009E7ED3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, thereby </w:t>
      </w:r>
      <w:r w:rsidR="00515CD9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elevat</w:t>
      </w:r>
      <w:r w:rsidR="009E7ED3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ing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="00052464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Korea’s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AI capabilities </w:t>
      </w:r>
      <w:r w:rsidR="00515CD9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to the next level</w:t>
      </w:r>
      <w:r w:rsidR="00A90F75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,</w:t>
      </w:r>
      <w:r w:rsidR="00515CD9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” </w:t>
      </w:r>
      <w:r w:rsidR="00917147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said</w:t>
      </w:r>
      <w:r w:rsidR="0007707F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="0007707F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Ryu</w:t>
      </w:r>
      <w:r w:rsidR="00917147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. </w:t>
      </w:r>
      <w:r w:rsidR="00515CD9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“</w:t>
      </w:r>
      <w:r w:rsidR="00D01C79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The government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will c</w:t>
      </w:r>
      <w:r w:rsidR="00917147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ontinue to establish</w:t>
      </w:r>
      <w:r w:rsidR="000A0095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an open and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sustainable</w:t>
      </w:r>
      <w:r w:rsidR="000A0095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framework for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global AI cooperation</w:t>
      </w:r>
      <w:r w:rsidR="000A0095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to support Korea's </w:t>
      </w:r>
      <w:r w:rsidR="000A0095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goal of 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becoming one of the world's top three AI power</w:t>
      </w:r>
      <w:r w:rsidR="00D01C79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house</w:t>
      </w:r>
      <w:r w:rsidR="000A0095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s</w:t>
      </w:r>
      <w:r w:rsidR="00917147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,</w:t>
      </w:r>
      <w:r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>"</w:t>
      </w:r>
      <w:r w:rsidR="00917147" w:rsidRPr="005458A1"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  <w:t xml:space="preserve"> he added.</w:t>
      </w:r>
    </w:p>
    <w:p w:rsidR="00EF20B3" w:rsidRPr="00D01C79" w:rsidRDefault="00EF20B3" w:rsidP="0091238B">
      <w:pPr>
        <w:wordWrap/>
        <w:spacing w:after="0" w:line="360" w:lineRule="auto"/>
        <w:ind w:firstLine="800"/>
        <w:textAlignment w:val="baseline"/>
        <w:rPr>
          <w:rFonts w:ascii="Times New Roman" w:hAnsi="Times New Roman" w:cs="Times New Roman"/>
          <w:color w:val="111111"/>
          <w:spacing w:val="-3"/>
          <w:sz w:val="24"/>
          <w:szCs w:val="24"/>
          <w:shd w:val="clear" w:color="auto" w:fill="FFFFFF"/>
        </w:rPr>
      </w:pPr>
    </w:p>
    <w:p w:rsidR="00515CD9" w:rsidRPr="005458A1" w:rsidRDefault="00515CD9" w:rsidP="0091238B">
      <w:pPr>
        <w:wordWrap/>
        <w:spacing w:after="0" w:line="360" w:lineRule="auto"/>
        <w:ind w:firstLine="800"/>
        <w:textAlignment w:val="baseline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  <w:r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His </w:t>
      </w:r>
      <w:r w:rsidR="000A0095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recent visits were </w:t>
      </w:r>
      <w:r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organized to </w:t>
      </w:r>
      <w:r w:rsidR="000A0095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assess </w:t>
      </w:r>
      <w:r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progress </w:t>
      </w:r>
      <w:r w:rsidR="000A0095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in </w:t>
      </w:r>
      <w:r w:rsidR="00D673B8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>preparations</w:t>
      </w:r>
      <w:r w:rsidR="000A0095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 </w:t>
      </w:r>
      <w:r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>to establish AI infrastructure</w:t>
      </w:r>
      <w:r w:rsidR="000A0095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 as part of the government’s efforts</w:t>
      </w:r>
      <w:r w:rsidR="00052464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 under National Task No. 20</w:t>
      </w:r>
      <w:r w:rsidR="00D01C79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>, which aims</w:t>
      </w:r>
      <w:r w:rsidR="000A0095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 xml:space="preserve"> to b</w:t>
      </w:r>
      <w:r w:rsidR="00052464" w:rsidRPr="005458A1">
        <w:rPr>
          <w:rFonts w:ascii="Times New Roman" w:eastAsia="바탕체" w:hAnsi="Times New Roman" w:cs="Times New Roman"/>
          <w:color w:val="000000"/>
          <w:kern w:val="0"/>
          <w:sz w:val="24"/>
          <w:szCs w:val="24"/>
        </w:rPr>
        <w:t>uild an “AI Highway” to position Korea as an AI G3.</w:t>
      </w:r>
    </w:p>
    <w:p w:rsidR="000067F0" w:rsidRPr="005458A1" w:rsidRDefault="001120C9" w:rsidP="0091238B">
      <w:pPr>
        <w:wordWrap/>
        <w:spacing w:after="0" w:line="360" w:lineRule="auto"/>
        <w:textAlignment w:val="baseline"/>
        <w:rPr>
          <w:rFonts w:ascii="Times New Roman" w:eastAsia="굴림" w:hAnsi="Times New Roman" w:cs="Times New Roman"/>
          <w:color w:val="000000"/>
          <w:kern w:val="0"/>
          <w:sz w:val="22"/>
          <w:szCs w:val="24"/>
        </w:rPr>
      </w:pPr>
      <w:r w:rsidRPr="005458A1">
        <w:rPr>
          <w:rFonts w:ascii="Times New Roman" w:eastAsia="맑은 고딕" w:hAnsi="Times New Roman" w:cs="Times New Roman"/>
          <w:color w:val="000000"/>
          <w:spacing w:val="-14"/>
          <w:kern w:val="0"/>
          <w:sz w:val="22"/>
          <w:szCs w:val="24"/>
        </w:rPr>
        <w:t xml:space="preserve">※ </w:t>
      </w:r>
      <w:r w:rsidR="00515CD9" w:rsidRPr="005458A1">
        <w:rPr>
          <w:rFonts w:ascii="Times New Roman" w:eastAsia="맑은 고딕" w:hAnsi="Times New Roman" w:cs="Times New Roman"/>
          <w:color w:val="000000"/>
          <w:spacing w:val="-14"/>
          <w:kern w:val="0"/>
          <w:sz w:val="22"/>
          <w:szCs w:val="24"/>
        </w:rPr>
        <w:t>Details of National Task</w:t>
      </w:r>
      <w:r w:rsidRPr="005458A1">
        <w:rPr>
          <w:rFonts w:ascii="Times New Roman" w:eastAsia="맑은 고딕" w:hAnsi="Times New Roman" w:cs="Times New Roman"/>
          <w:color w:val="000000"/>
          <w:spacing w:val="-14"/>
          <w:kern w:val="0"/>
          <w:sz w:val="22"/>
          <w:szCs w:val="24"/>
        </w:rPr>
        <w:t xml:space="preserve"> No.</w:t>
      </w:r>
      <w:r w:rsidR="00917147" w:rsidRPr="005458A1">
        <w:rPr>
          <w:rFonts w:ascii="Times New Roman" w:eastAsia="맑은 고딕" w:hAnsi="Times New Roman" w:cs="Times New Roman"/>
          <w:color w:val="000000"/>
          <w:spacing w:val="-14"/>
          <w:kern w:val="0"/>
          <w:sz w:val="22"/>
          <w:szCs w:val="24"/>
        </w:rPr>
        <w:t xml:space="preserve"> 20</w:t>
      </w:r>
      <w:r w:rsidRPr="005458A1">
        <w:rPr>
          <w:rFonts w:ascii="Times New Roman" w:eastAsia="맑은 고딕" w:hAnsi="Times New Roman" w:cs="Times New Roman"/>
          <w:color w:val="000000"/>
          <w:spacing w:val="-14"/>
          <w:kern w:val="0"/>
          <w:sz w:val="22"/>
          <w:szCs w:val="24"/>
        </w:rPr>
        <w:t xml:space="preserve"> include in</w:t>
      </w:r>
      <w:r w:rsidR="00515CD9" w:rsidRPr="005458A1">
        <w:rPr>
          <w:rFonts w:ascii="Times New Roman" w:eastAsia="맑은 고딕" w:hAnsi="Times New Roman" w:cs="Times New Roman"/>
          <w:color w:val="000000"/>
          <w:spacing w:val="-14"/>
          <w:kern w:val="0"/>
          <w:sz w:val="22"/>
          <w:szCs w:val="24"/>
        </w:rPr>
        <w:t>creasing national investment in GPUs</w:t>
      </w:r>
      <w:r w:rsidRPr="005458A1">
        <w:rPr>
          <w:rFonts w:ascii="Times New Roman" w:eastAsia="맑은 고딕" w:hAnsi="Times New Roman" w:cs="Times New Roman"/>
          <w:color w:val="000000"/>
          <w:spacing w:val="-14"/>
          <w:kern w:val="0"/>
          <w:sz w:val="22"/>
          <w:szCs w:val="24"/>
        </w:rPr>
        <w:t xml:space="preserve"> and</w:t>
      </w:r>
      <w:r w:rsidR="00515CD9" w:rsidRPr="005458A1">
        <w:rPr>
          <w:rFonts w:ascii="Times New Roman" w:eastAsia="맑은 고딕" w:hAnsi="Times New Roman" w:cs="Times New Roman"/>
          <w:color w:val="000000"/>
          <w:spacing w:val="-14"/>
          <w:kern w:val="0"/>
          <w:sz w:val="22"/>
          <w:szCs w:val="24"/>
        </w:rPr>
        <w:t xml:space="preserve"> expanding AI infrastructure.</w:t>
      </w:r>
    </w:p>
    <w:p w:rsidR="004F34AA" w:rsidRPr="005458A1" w:rsidRDefault="004F34AA" w:rsidP="0091238B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</w:p>
    <w:p w:rsidR="004F34AA" w:rsidRPr="00515CD9" w:rsidRDefault="004F34AA" w:rsidP="00D71387">
      <w:pPr>
        <w:spacing w:after="0" w:line="276" w:lineRule="auto"/>
        <w:rPr>
          <w:rFonts w:ascii="Times New Roman" w:hAnsi="Times New Roman" w:cs="Times New Roman"/>
          <w:sz w:val="26"/>
          <w:szCs w:val="26"/>
        </w:rPr>
      </w:pPr>
    </w:p>
    <w:p w:rsidR="008653A0" w:rsidRPr="008653A0" w:rsidRDefault="008653A0" w:rsidP="004F34AA">
      <w:pPr>
        <w:spacing w:after="0" w:line="276" w:lineRule="auto"/>
        <w:rPr>
          <w:rFonts w:ascii="Times New Roman" w:hAnsi="Times New Roman" w:cs="Times New Roman"/>
          <w:sz w:val="24"/>
        </w:rPr>
      </w:pPr>
      <w:r w:rsidRPr="004F34AA">
        <w:rPr>
          <w:rFonts w:ascii="Times New Roman" w:hAnsi="Times New Roman" w:cs="Times New Roman"/>
          <w:sz w:val="22"/>
        </w:rPr>
        <w:t>For further information, please contact the Public Relations Division (Phone: +82-44-202-403</w:t>
      </w:r>
      <w:r w:rsidR="00265884" w:rsidRPr="004F34AA">
        <w:rPr>
          <w:rFonts w:ascii="Times New Roman" w:hAnsi="Times New Roman" w:cs="Times New Roman"/>
          <w:sz w:val="22"/>
        </w:rPr>
        <w:t>4</w:t>
      </w:r>
      <w:r w:rsidRPr="004F34AA">
        <w:rPr>
          <w:rFonts w:ascii="Times New Roman" w:hAnsi="Times New Roman" w:cs="Times New Roman"/>
          <w:sz w:val="22"/>
        </w:rPr>
        <w:t xml:space="preserve">, E-mail: </w:t>
      </w:r>
      <w:hyperlink r:id="rId11" w:history="1">
        <w:r w:rsidR="00265884" w:rsidRPr="004F34AA">
          <w:rPr>
            <w:rStyle w:val="a5"/>
            <w:rFonts w:ascii="Times New Roman" w:hAnsi="Times New Roman" w:cs="Times New Roman"/>
            <w:sz w:val="22"/>
          </w:rPr>
          <w:t>msitmedia@korea.kr</w:t>
        </w:r>
      </w:hyperlink>
      <w:r w:rsidRPr="004F34AA">
        <w:rPr>
          <w:rFonts w:ascii="Times New Roman" w:hAnsi="Times New Roman" w:cs="Times New Roman"/>
          <w:sz w:val="22"/>
        </w:rPr>
        <w:t>) of t</w:t>
      </w:r>
      <w:r w:rsidR="00EF20B3">
        <w:rPr>
          <w:rFonts w:ascii="Times New Roman" w:hAnsi="Times New Roman" w:cs="Times New Roman"/>
          <w:sz w:val="22"/>
        </w:rPr>
        <w:t>he Ministry of Science and ICT.</w:t>
      </w:r>
    </w:p>
    <w:sectPr w:rsidR="008653A0" w:rsidRPr="008653A0" w:rsidSect="00715BF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E6417" w:rsidRDefault="00EE6417" w:rsidP="007D57B2">
      <w:pPr>
        <w:spacing w:after="0" w:line="240" w:lineRule="auto"/>
      </w:pPr>
      <w:r>
        <w:separator/>
      </w:r>
    </w:p>
  </w:endnote>
  <w:endnote w:type="continuationSeparator" w:id="0">
    <w:p w:rsidR="00EE6417" w:rsidRDefault="00EE6417" w:rsidP="007D5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1FF" w:csb1="00000000"/>
  </w:font>
  <w:font w:name="함초롬바탕">
    <w:panose1 w:val="020B0804000101010101"/>
    <w:charset w:val="81"/>
    <w:family w:val="modern"/>
    <w:pitch w:val="variable"/>
    <w:sig w:usb0="F7002EFF" w:usb1="19DFFFFF" w:usb2="001BFDD7" w:usb3="00000000" w:csb0="001F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E6417" w:rsidRDefault="00EE6417" w:rsidP="007D57B2">
      <w:pPr>
        <w:spacing w:after="0" w:line="240" w:lineRule="auto"/>
      </w:pPr>
      <w:r>
        <w:separator/>
      </w:r>
    </w:p>
  </w:footnote>
  <w:footnote w:type="continuationSeparator" w:id="0">
    <w:p w:rsidR="00EE6417" w:rsidRDefault="00EE6417" w:rsidP="007D57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505C6C"/>
    <w:multiLevelType w:val="multilevel"/>
    <w:tmpl w:val="E0A49A42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90836CE"/>
    <w:multiLevelType w:val="multilevel"/>
    <w:tmpl w:val="7EBA4700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BC21FE2"/>
    <w:multiLevelType w:val="hybridMultilevel"/>
    <w:tmpl w:val="B9B0258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7DF57DC8"/>
    <w:multiLevelType w:val="multilevel"/>
    <w:tmpl w:val="78D27034"/>
    <w:lvl w:ilvl="0">
      <w:start w:val="1"/>
      <w:numFmt w:val="bullet"/>
      <w:suff w:val="space"/>
      <w:lvlText w:val="*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205D0"/>
    <w:rsid w:val="000067F0"/>
    <w:rsid w:val="000071B6"/>
    <w:rsid w:val="00014F72"/>
    <w:rsid w:val="000327F1"/>
    <w:rsid w:val="00034D3D"/>
    <w:rsid w:val="000477AF"/>
    <w:rsid w:val="00052464"/>
    <w:rsid w:val="00060227"/>
    <w:rsid w:val="0007707F"/>
    <w:rsid w:val="00090E6E"/>
    <w:rsid w:val="000A0095"/>
    <w:rsid w:val="000B4340"/>
    <w:rsid w:val="000B4EB5"/>
    <w:rsid w:val="000C7DA2"/>
    <w:rsid w:val="000E1CDD"/>
    <w:rsid w:val="000F642F"/>
    <w:rsid w:val="00100425"/>
    <w:rsid w:val="00110932"/>
    <w:rsid w:val="001117BC"/>
    <w:rsid w:val="001120C9"/>
    <w:rsid w:val="001164BE"/>
    <w:rsid w:val="00125DAF"/>
    <w:rsid w:val="00146DCD"/>
    <w:rsid w:val="0015081B"/>
    <w:rsid w:val="001513E8"/>
    <w:rsid w:val="0015269B"/>
    <w:rsid w:val="001658AA"/>
    <w:rsid w:val="001661B4"/>
    <w:rsid w:val="00173587"/>
    <w:rsid w:val="00173B7C"/>
    <w:rsid w:val="00182895"/>
    <w:rsid w:val="00191FFB"/>
    <w:rsid w:val="001A1120"/>
    <w:rsid w:val="001A5731"/>
    <w:rsid w:val="001A7175"/>
    <w:rsid w:val="001A7AFD"/>
    <w:rsid w:val="001D02F4"/>
    <w:rsid w:val="001D76B2"/>
    <w:rsid w:val="001E1660"/>
    <w:rsid w:val="00212B54"/>
    <w:rsid w:val="00216D42"/>
    <w:rsid w:val="00220DB4"/>
    <w:rsid w:val="00223312"/>
    <w:rsid w:val="002274DC"/>
    <w:rsid w:val="00263673"/>
    <w:rsid w:val="00265884"/>
    <w:rsid w:val="002722CC"/>
    <w:rsid w:val="00275E53"/>
    <w:rsid w:val="0028384F"/>
    <w:rsid w:val="002841FC"/>
    <w:rsid w:val="002A2EFB"/>
    <w:rsid w:val="002A773C"/>
    <w:rsid w:val="002E5AFB"/>
    <w:rsid w:val="002F6B3A"/>
    <w:rsid w:val="00316595"/>
    <w:rsid w:val="00350DA1"/>
    <w:rsid w:val="003573AC"/>
    <w:rsid w:val="00371BC5"/>
    <w:rsid w:val="00383E56"/>
    <w:rsid w:val="003A2E55"/>
    <w:rsid w:val="003A5144"/>
    <w:rsid w:val="003A65DC"/>
    <w:rsid w:val="003A71B9"/>
    <w:rsid w:val="003B6600"/>
    <w:rsid w:val="003C0B99"/>
    <w:rsid w:val="003D7F52"/>
    <w:rsid w:val="003E56CB"/>
    <w:rsid w:val="00406F20"/>
    <w:rsid w:val="004341E7"/>
    <w:rsid w:val="00445EB2"/>
    <w:rsid w:val="0044695E"/>
    <w:rsid w:val="00461C3C"/>
    <w:rsid w:val="004708F4"/>
    <w:rsid w:val="00485513"/>
    <w:rsid w:val="004932A2"/>
    <w:rsid w:val="00497AA6"/>
    <w:rsid w:val="004A10CA"/>
    <w:rsid w:val="004B56BE"/>
    <w:rsid w:val="004C2FBB"/>
    <w:rsid w:val="004E58CD"/>
    <w:rsid w:val="004F2CAE"/>
    <w:rsid w:val="004F34AA"/>
    <w:rsid w:val="00515CD9"/>
    <w:rsid w:val="00531F75"/>
    <w:rsid w:val="005458A1"/>
    <w:rsid w:val="0054625C"/>
    <w:rsid w:val="00556B35"/>
    <w:rsid w:val="005611A1"/>
    <w:rsid w:val="00564DA7"/>
    <w:rsid w:val="00571153"/>
    <w:rsid w:val="00574B69"/>
    <w:rsid w:val="005753E1"/>
    <w:rsid w:val="0058640E"/>
    <w:rsid w:val="00592066"/>
    <w:rsid w:val="005A2779"/>
    <w:rsid w:val="005A4B9A"/>
    <w:rsid w:val="005C184D"/>
    <w:rsid w:val="005D48BF"/>
    <w:rsid w:val="005F6011"/>
    <w:rsid w:val="005F6B7D"/>
    <w:rsid w:val="00603B70"/>
    <w:rsid w:val="0060725C"/>
    <w:rsid w:val="0061279C"/>
    <w:rsid w:val="0061698A"/>
    <w:rsid w:val="00626D08"/>
    <w:rsid w:val="006619CE"/>
    <w:rsid w:val="00666AE2"/>
    <w:rsid w:val="006758AE"/>
    <w:rsid w:val="00687A92"/>
    <w:rsid w:val="00687E68"/>
    <w:rsid w:val="00696E70"/>
    <w:rsid w:val="006A6E96"/>
    <w:rsid w:val="006C42B8"/>
    <w:rsid w:val="006E21FC"/>
    <w:rsid w:val="006E2A47"/>
    <w:rsid w:val="006E5ABC"/>
    <w:rsid w:val="006F3C3A"/>
    <w:rsid w:val="00702778"/>
    <w:rsid w:val="00713BF2"/>
    <w:rsid w:val="00715BF3"/>
    <w:rsid w:val="0072626B"/>
    <w:rsid w:val="00737D56"/>
    <w:rsid w:val="00740996"/>
    <w:rsid w:val="0075398E"/>
    <w:rsid w:val="00753AA0"/>
    <w:rsid w:val="007545A9"/>
    <w:rsid w:val="007702F9"/>
    <w:rsid w:val="0077216E"/>
    <w:rsid w:val="00773A67"/>
    <w:rsid w:val="00796360"/>
    <w:rsid w:val="007B0227"/>
    <w:rsid w:val="007C02C1"/>
    <w:rsid w:val="007C17D4"/>
    <w:rsid w:val="007D0871"/>
    <w:rsid w:val="007D1DD6"/>
    <w:rsid w:val="007D24CE"/>
    <w:rsid w:val="007D4A86"/>
    <w:rsid w:val="007D57B2"/>
    <w:rsid w:val="007E1E6A"/>
    <w:rsid w:val="007F1802"/>
    <w:rsid w:val="0083219D"/>
    <w:rsid w:val="008330A5"/>
    <w:rsid w:val="00851BCA"/>
    <w:rsid w:val="0085569A"/>
    <w:rsid w:val="008653A0"/>
    <w:rsid w:val="00870FEB"/>
    <w:rsid w:val="008738FA"/>
    <w:rsid w:val="00873FBE"/>
    <w:rsid w:val="00875BED"/>
    <w:rsid w:val="00890267"/>
    <w:rsid w:val="00893716"/>
    <w:rsid w:val="00894672"/>
    <w:rsid w:val="008B74BB"/>
    <w:rsid w:val="008C0D2A"/>
    <w:rsid w:val="008C49A6"/>
    <w:rsid w:val="008D7F80"/>
    <w:rsid w:val="008F4697"/>
    <w:rsid w:val="008F7865"/>
    <w:rsid w:val="00902CBC"/>
    <w:rsid w:val="009048F4"/>
    <w:rsid w:val="00906BFA"/>
    <w:rsid w:val="009118D7"/>
    <w:rsid w:val="00911BDD"/>
    <w:rsid w:val="0091238B"/>
    <w:rsid w:val="00913118"/>
    <w:rsid w:val="00917147"/>
    <w:rsid w:val="00921805"/>
    <w:rsid w:val="00924C86"/>
    <w:rsid w:val="00931D8B"/>
    <w:rsid w:val="00932A8C"/>
    <w:rsid w:val="00945283"/>
    <w:rsid w:val="0095463E"/>
    <w:rsid w:val="009754E1"/>
    <w:rsid w:val="009850FF"/>
    <w:rsid w:val="00985E14"/>
    <w:rsid w:val="009900E7"/>
    <w:rsid w:val="009A3CC0"/>
    <w:rsid w:val="009B067E"/>
    <w:rsid w:val="009E0E89"/>
    <w:rsid w:val="009E5069"/>
    <w:rsid w:val="009E7ED3"/>
    <w:rsid w:val="009F4EE3"/>
    <w:rsid w:val="00A137CB"/>
    <w:rsid w:val="00A13BDF"/>
    <w:rsid w:val="00A20A7A"/>
    <w:rsid w:val="00A24B7E"/>
    <w:rsid w:val="00A25065"/>
    <w:rsid w:val="00A30DFD"/>
    <w:rsid w:val="00A4473B"/>
    <w:rsid w:val="00A63B9A"/>
    <w:rsid w:val="00A646FC"/>
    <w:rsid w:val="00A7729F"/>
    <w:rsid w:val="00A84036"/>
    <w:rsid w:val="00A90F75"/>
    <w:rsid w:val="00AA3F98"/>
    <w:rsid w:val="00AB6DB7"/>
    <w:rsid w:val="00AC696A"/>
    <w:rsid w:val="00AE419F"/>
    <w:rsid w:val="00AE4879"/>
    <w:rsid w:val="00AF1149"/>
    <w:rsid w:val="00B10B61"/>
    <w:rsid w:val="00B13510"/>
    <w:rsid w:val="00B14D59"/>
    <w:rsid w:val="00B1763B"/>
    <w:rsid w:val="00B26D6E"/>
    <w:rsid w:val="00B27CEB"/>
    <w:rsid w:val="00B31548"/>
    <w:rsid w:val="00B356D6"/>
    <w:rsid w:val="00B4590D"/>
    <w:rsid w:val="00B52EE5"/>
    <w:rsid w:val="00B67EFA"/>
    <w:rsid w:val="00B713C8"/>
    <w:rsid w:val="00B80096"/>
    <w:rsid w:val="00B81FD3"/>
    <w:rsid w:val="00B84FB0"/>
    <w:rsid w:val="00B8677E"/>
    <w:rsid w:val="00B95A16"/>
    <w:rsid w:val="00BA07A8"/>
    <w:rsid w:val="00BB2B8F"/>
    <w:rsid w:val="00BB5116"/>
    <w:rsid w:val="00BF3D97"/>
    <w:rsid w:val="00BF6B90"/>
    <w:rsid w:val="00C04701"/>
    <w:rsid w:val="00C17E66"/>
    <w:rsid w:val="00C205D0"/>
    <w:rsid w:val="00C32F1E"/>
    <w:rsid w:val="00C86993"/>
    <w:rsid w:val="00C874F8"/>
    <w:rsid w:val="00CB20E6"/>
    <w:rsid w:val="00CC3953"/>
    <w:rsid w:val="00CC4AFB"/>
    <w:rsid w:val="00CD38FC"/>
    <w:rsid w:val="00CF2342"/>
    <w:rsid w:val="00D01C79"/>
    <w:rsid w:val="00D16426"/>
    <w:rsid w:val="00D16A12"/>
    <w:rsid w:val="00D226F9"/>
    <w:rsid w:val="00D33EEB"/>
    <w:rsid w:val="00D517CC"/>
    <w:rsid w:val="00D51DFE"/>
    <w:rsid w:val="00D530D9"/>
    <w:rsid w:val="00D5507E"/>
    <w:rsid w:val="00D567A5"/>
    <w:rsid w:val="00D56C2F"/>
    <w:rsid w:val="00D673B8"/>
    <w:rsid w:val="00D71387"/>
    <w:rsid w:val="00D72859"/>
    <w:rsid w:val="00DA36F8"/>
    <w:rsid w:val="00DA65BB"/>
    <w:rsid w:val="00DB24DF"/>
    <w:rsid w:val="00DB5257"/>
    <w:rsid w:val="00DC110C"/>
    <w:rsid w:val="00DC3BF5"/>
    <w:rsid w:val="00DC5BE1"/>
    <w:rsid w:val="00DD68E3"/>
    <w:rsid w:val="00DF6157"/>
    <w:rsid w:val="00E0187B"/>
    <w:rsid w:val="00E0353A"/>
    <w:rsid w:val="00E102D3"/>
    <w:rsid w:val="00E23845"/>
    <w:rsid w:val="00E27719"/>
    <w:rsid w:val="00E4626B"/>
    <w:rsid w:val="00E73019"/>
    <w:rsid w:val="00E80669"/>
    <w:rsid w:val="00E80D47"/>
    <w:rsid w:val="00E82CE9"/>
    <w:rsid w:val="00E85344"/>
    <w:rsid w:val="00EB444B"/>
    <w:rsid w:val="00ED5A05"/>
    <w:rsid w:val="00EE5776"/>
    <w:rsid w:val="00EE6417"/>
    <w:rsid w:val="00EF20B3"/>
    <w:rsid w:val="00EF2FA8"/>
    <w:rsid w:val="00F21045"/>
    <w:rsid w:val="00F256C9"/>
    <w:rsid w:val="00F336D2"/>
    <w:rsid w:val="00F45D15"/>
    <w:rsid w:val="00F52999"/>
    <w:rsid w:val="00F70F79"/>
    <w:rsid w:val="00F71C51"/>
    <w:rsid w:val="00F77CAB"/>
    <w:rsid w:val="00F830A2"/>
    <w:rsid w:val="00F90AA6"/>
    <w:rsid w:val="00F93847"/>
    <w:rsid w:val="00F94198"/>
    <w:rsid w:val="00F953B2"/>
    <w:rsid w:val="00F96187"/>
    <w:rsid w:val="00FD4D08"/>
    <w:rsid w:val="00FD729E"/>
    <w:rsid w:val="00FF415D"/>
    <w:rsid w:val="00FF61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9F5E3E"/>
  <w15:docId w15:val="{35BF4C47-AD96-4A09-955F-8C7BE6E86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5BF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50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rsid w:val="009E5069"/>
    <w:pPr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 w:val="30"/>
      <w:szCs w:val="30"/>
    </w:rPr>
  </w:style>
  <w:style w:type="character" w:styleId="a5">
    <w:name w:val="Hyperlink"/>
    <w:basedOn w:val="a0"/>
    <w:uiPriority w:val="99"/>
    <w:unhideWhenUsed/>
    <w:rsid w:val="009E5069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FF415D"/>
    <w:pPr>
      <w:ind w:leftChars="400" w:left="800"/>
    </w:pPr>
  </w:style>
  <w:style w:type="paragraph" w:customStyle="1" w:styleId="a7">
    <w:name w:val="표안내용"/>
    <w:basedOn w:val="a"/>
    <w:rsid w:val="00902CBC"/>
    <w:pPr>
      <w:wordWrap/>
      <w:snapToGrid w:val="0"/>
      <w:spacing w:after="0" w:line="240" w:lineRule="auto"/>
      <w:jc w:val="center"/>
      <w:textAlignment w:val="baseline"/>
    </w:pPr>
    <w:rPr>
      <w:rFonts w:ascii="한양신명조" w:eastAsia="굴림" w:hAnsi="굴림" w:cs="굴림"/>
      <w:color w:val="000000"/>
      <w:spacing w:val="-10"/>
      <w:kern w:val="0"/>
      <w:sz w:val="21"/>
      <w:szCs w:val="21"/>
    </w:rPr>
  </w:style>
  <w:style w:type="character" w:customStyle="1" w:styleId="1">
    <w:name w:val="확인되지 않은 멘션1"/>
    <w:basedOn w:val="a0"/>
    <w:uiPriority w:val="99"/>
    <w:semiHidden/>
    <w:unhideWhenUsed/>
    <w:rsid w:val="008653A0"/>
    <w:rPr>
      <w:color w:val="605E5C"/>
      <w:shd w:val="clear" w:color="auto" w:fill="E1DFDD"/>
    </w:rPr>
  </w:style>
  <w:style w:type="paragraph" w:styleId="a8">
    <w:name w:val="header"/>
    <w:basedOn w:val="a"/>
    <w:link w:val="Char"/>
    <w:uiPriority w:val="99"/>
    <w:unhideWhenUsed/>
    <w:rsid w:val="007D57B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8"/>
    <w:uiPriority w:val="99"/>
    <w:rsid w:val="007D57B2"/>
  </w:style>
  <w:style w:type="paragraph" w:styleId="a9">
    <w:name w:val="footer"/>
    <w:basedOn w:val="a"/>
    <w:link w:val="Char0"/>
    <w:uiPriority w:val="99"/>
    <w:unhideWhenUsed/>
    <w:rsid w:val="007D57B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9"/>
    <w:uiPriority w:val="99"/>
    <w:rsid w:val="007D57B2"/>
  </w:style>
  <w:style w:type="paragraph" w:styleId="aa">
    <w:name w:val="Normal (Web)"/>
    <w:basedOn w:val="a"/>
    <w:uiPriority w:val="99"/>
    <w:semiHidden/>
    <w:unhideWhenUsed/>
    <w:rsid w:val="007D57B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4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45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9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9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3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6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8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8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9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6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6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sitmedia@korea.kr" TargetMode="External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07CB69-B142-4BC7-B8AA-4005CA128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888</TotalTime>
  <Pages>1</Pages>
  <Words>738</Words>
  <Characters>4212</Characters>
  <Application>Microsoft Office Word</Application>
  <DocSecurity>0</DocSecurity>
  <Lines>35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112</cp:revision>
  <cp:lastPrinted>2023-05-09T06:23:00Z</cp:lastPrinted>
  <dcterms:created xsi:type="dcterms:W3CDTF">2023-05-30T06:24:00Z</dcterms:created>
  <dcterms:modified xsi:type="dcterms:W3CDTF">2026-02-09T05:58:00Z</dcterms:modified>
</cp:coreProperties>
</file>